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hay-suficientes"/>
    <w:p>
      <w:pPr>
        <w:pStyle w:val="Heading2"/>
      </w:pPr>
      <w:r>
        <w:t xml:space="preserve">Lección 10: ¿Hay suficientes?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 si hay suficientes materiales para todos.</w:t>
      </w:r>
    </w:p>
    <w:bookmarkStart w:id="27" w:name="X09ddfdbacec4b0c6aac4b82b79a446ee412a830"/>
    <w:p>
      <w:pPr>
        <w:pStyle w:val="Heading3"/>
      </w:pPr>
      <w:r>
        <w:t xml:space="preserve">Calentamiento: Cuántos ves: Construyamos sobre lo aprendido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 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594.4015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56594.4800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X332b2bcb7e4015850870ed87eca8cf94cab7a13"/>
    <w:p>
      <w:pPr>
        <w:pStyle w:val="Heading3"/>
      </w:pPr>
      <w:r>
        <w:t xml:space="preserve">10.1: Actuémoslo: Cuatro ranitas manchadas (parte 1)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29" name="Picture"/>
            <a:graphic>
              <a:graphicData uri="http://schemas.openxmlformats.org/drawingml/2006/picture">
                <pic:pic>
                  <pic:nvPicPr>
                    <pic:cNvPr descr="/app/tmp/embedder-1671056594.55150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ranitas manchadas se sentaron en un tronco manchado</w:t>
      </w:r>
      <w:r>
        <w:br/>
      </w:r>
      <w:r>
        <w:t xml:space="preserve">a comer los más deliciosos bichos. ¡Yum! ¡Yum!</w:t>
      </w:r>
      <w:r>
        <w:br/>
      </w:r>
      <w:r>
        <w:t xml:space="preserve">1 saltó al lago, que estaba agradable y fresco.</w:t>
      </w:r>
      <w:r>
        <w:br/>
      </w:r>
      <w:r>
        <w:t xml:space="preserve">Ahora hay 3 ranitas verdes manchadas. ¡Glub! ¡Glub!</w:t>
      </w:r>
    </w:p>
    <w:bookmarkEnd w:id="31"/>
    <w:bookmarkStart w:id="47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3" name="Picture"/>
            <a:graphic>
              <a:graphicData uri="http://schemas.openxmlformats.org/drawingml/2006/picture">
                <pic:pic>
                  <pic:nvPicPr>
                    <pic:cNvPr descr="/app/tmp/embedder-1671056594.6100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6" name="Picture"/>
            <a:graphic>
              <a:graphicData uri="http://schemas.openxmlformats.org/drawingml/2006/picture">
                <pic:pic>
                  <pic:nvPicPr>
                    <pic:cNvPr descr="/app/tmp/embedder-1671056594.6916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56594.78397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56594.93437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2022-12-14T22:23:15Z</dcterms:created>
  <dcterms:modified xsi:type="dcterms:W3CDTF">2022-12-14T22:23:15Z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8DGnMzhXDT9rqNN0bvmQslsvwFOQEuSYax8zmiZzZTzUNeJqVN/1Yq5McGo/nbzaYse51YSYuYPuldbqUnxmYQ==</vt:lpwstr>
  </property>
</Properties>
</file>